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A14F6" w:rsidRDefault="0013728C" w:rsidP="00875196">
            <w:pPr>
              <w:pStyle w:val="Title"/>
              <w:jc w:val="left"/>
              <w:rPr>
                <w:b/>
                <w:szCs w:val="24"/>
              </w:rPr>
            </w:pPr>
            <w:r w:rsidRPr="00EA14F6">
              <w:rPr>
                <w:b/>
                <w:szCs w:val="24"/>
              </w:rPr>
              <w:t xml:space="preserve">17EN2029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A14F6" w:rsidRDefault="00A413B3" w:rsidP="00875196">
            <w:pPr>
              <w:pStyle w:val="Title"/>
              <w:jc w:val="left"/>
              <w:rPr>
                <w:b/>
                <w:szCs w:val="24"/>
              </w:rPr>
            </w:pPr>
            <w:r w:rsidRPr="00EA14F6">
              <w:rPr>
                <w:b/>
                <w:szCs w:val="24"/>
              </w:rPr>
              <w:t xml:space="preserve">POETRY OF ROMANTIC AND VICTORIAN AGE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BF4BC8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00470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00470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0470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543490" w:rsidRDefault="008C7BA2" w:rsidP="00EA14F6">
            <w:pPr>
              <w:jc w:val="center"/>
              <w:rPr>
                <w:b/>
                <w:sz w:val="26"/>
                <w:szCs w:val="26"/>
              </w:rPr>
            </w:pPr>
            <w:r w:rsidRPr="00543490">
              <w:rPr>
                <w:b/>
                <w:sz w:val="26"/>
                <w:szCs w:val="26"/>
              </w:rPr>
              <w:t>CO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8C7BA2" w:rsidRPr="008C7BA2" w:rsidRDefault="008C7BA2" w:rsidP="00EA14F6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F4BC8" w:rsidRPr="00EF5853" w:rsidTr="00BF4BC8">
        <w:trPr>
          <w:trHeight w:val="412"/>
        </w:trPr>
        <w:tc>
          <w:tcPr>
            <w:tcW w:w="810" w:type="dxa"/>
            <w:shd w:val="clear" w:color="auto" w:fill="auto"/>
          </w:tcPr>
          <w:p w:rsidR="00BF4BC8" w:rsidRPr="00EF5853" w:rsidRDefault="00BF4BC8" w:rsidP="00004704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F4BC8" w:rsidRPr="00004704" w:rsidRDefault="00BF4BC8" w:rsidP="0000470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F4BC8" w:rsidRPr="00004704" w:rsidRDefault="00BF4BC8" w:rsidP="00EA14F6">
            <w:pPr>
              <w:autoSpaceDE w:val="0"/>
              <w:autoSpaceDN w:val="0"/>
              <w:adjustRightInd w:val="0"/>
              <w:jc w:val="both"/>
            </w:pPr>
            <w:r w:rsidRPr="00004704">
              <w:t>Enlist and explain the characteristics of the Romantic poetry</w:t>
            </w:r>
            <w:r w:rsidR="00EA14F6">
              <w:t>.</w:t>
            </w:r>
            <w:r w:rsidRPr="0000470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F4BC8" w:rsidRPr="00004704" w:rsidRDefault="00BF4BC8" w:rsidP="00EA14F6">
            <w:pPr>
              <w:jc w:val="center"/>
            </w:pPr>
            <w:r w:rsidRPr="00004704">
              <w:t>CO1</w:t>
            </w:r>
          </w:p>
        </w:tc>
        <w:tc>
          <w:tcPr>
            <w:tcW w:w="950" w:type="dxa"/>
            <w:tcBorders>
              <w:bottom w:val="nil"/>
            </w:tcBorders>
            <w:shd w:val="clear" w:color="auto" w:fill="auto"/>
            <w:vAlign w:val="center"/>
          </w:tcPr>
          <w:p w:rsidR="00BF4BC8" w:rsidRPr="00004704" w:rsidRDefault="00BF4BC8" w:rsidP="00EA14F6">
            <w:pPr>
              <w:jc w:val="center"/>
            </w:pPr>
            <w:r w:rsidRPr="00004704"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004704" w:rsidRDefault="008C7BA2" w:rsidP="00EA14F6">
            <w:pPr>
              <w:jc w:val="center"/>
            </w:pPr>
            <w:r w:rsidRPr="00004704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00470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004704" w:rsidRDefault="008C7BA2" w:rsidP="00004704">
            <w:pPr>
              <w:jc w:val="center"/>
            </w:pPr>
            <w:r w:rsidRPr="00004704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04704" w:rsidRDefault="00BF4BC8" w:rsidP="00EA14F6">
            <w:pPr>
              <w:jc w:val="both"/>
            </w:pPr>
            <w:r w:rsidRPr="00004704">
              <w:t>Explain the characteristics of the Victorian poetry</w:t>
            </w:r>
            <w:r w:rsidR="00EA14F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04704" w:rsidRDefault="00BF4BC8" w:rsidP="00EA14F6">
            <w:pPr>
              <w:jc w:val="center"/>
            </w:pPr>
            <w:r w:rsidRPr="00004704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004704" w:rsidRDefault="00BF4BC8" w:rsidP="00EA14F6">
            <w:pPr>
              <w:jc w:val="center"/>
            </w:pPr>
            <w:r w:rsidRPr="00004704">
              <w:t>15</w:t>
            </w:r>
          </w:p>
        </w:tc>
      </w:tr>
      <w:tr w:rsidR="00BF4BC8" w:rsidRPr="00EF5853" w:rsidTr="00D134C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F4BC8" w:rsidRPr="00EF5853" w:rsidRDefault="00BF4BC8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F4BC8" w:rsidRPr="00004704" w:rsidRDefault="00BF4BC8" w:rsidP="00004704">
            <w:pPr>
              <w:jc w:val="center"/>
            </w:pPr>
            <w:r w:rsidRPr="0000470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F4BC8" w:rsidRPr="00004704" w:rsidRDefault="00BF4BC8" w:rsidP="00EA14F6">
            <w:pPr>
              <w:jc w:val="both"/>
            </w:pPr>
            <w:r w:rsidRPr="00004704">
              <w:t>Writings of the Victorian period are affected by the scientific temper. Justify.</w:t>
            </w:r>
          </w:p>
        </w:tc>
        <w:tc>
          <w:tcPr>
            <w:tcW w:w="1170" w:type="dxa"/>
            <w:shd w:val="clear" w:color="auto" w:fill="auto"/>
          </w:tcPr>
          <w:p w:rsidR="00BF4BC8" w:rsidRPr="00004704" w:rsidRDefault="00BF4BC8" w:rsidP="00EA14F6">
            <w:pPr>
              <w:jc w:val="center"/>
            </w:pPr>
            <w:r w:rsidRPr="0000470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F4BC8" w:rsidRPr="00004704" w:rsidRDefault="00BF4BC8" w:rsidP="00EA14F6">
            <w:pPr>
              <w:jc w:val="center"/>
            </w:pPr>
            <w:r w:rsidRPr="00004704"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04704" w:rsidRDefault="00D85619" w:rsidP="000047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04704" w:rsidRDefault="00D85619" w:rsidP="00EA14F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04704" w:rsidRDefault="00D85619" w:rsidP="00EA14F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04704" w:rsidRDefault="00D85619" w:rsidP="00EA14F6">
            <w:pPr>
              <w:jc w:val="center"/>
            </w:pPr>
          </w:p>
        </w:tc>
      </w:tr>
      <w:tr w:rsidR="00EA14F6" w:rsidRPr="00EF5853" w:rsidTr="0072174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A14F6" w:rsidRPr="00EF5853" w:rsidRDefault="00EA14F6" w:rsidP="0000470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A14F6" w:rsidRPr="00004704" w:rsidRDefault="00EA14F6" w:rsidP="00EA14F6">
            <w:pPr>
              <w:autoSpaceDE w:val="0"/>
              <w:autoSpaceDN w:val="0"/>
              <w:adjustRightInd w:val="0"/>
              <w:jc w:val="both"/>
            </w:pPr>
            <w:r w:rsidRPr="00004704">
              <w:t xml:space="preserve">Elucidate Wordsworth’s attitude towards Nature as revealed in his </w:t>
            </w:r>
            <w:r w:rsidRPr="00004704">
              <w:rPr>
                <w:i/>
              </w:rPr>
              <w:t>Tintern Abbey</w:t>
            </w:r>
            <w:r w:rsidRPr="00004704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jc w:val="center"/>
            </w:pPr>
            <w:r w:rsidRPr="00004704">
              <w:t>15</w:t>
            </w:r>
          </w:p>
        </w:tc>
      </w:tr>
      <w:tr w:rsidR="00EA14F6" w:rsidRPr="00EF5853" w:rsidTr="009F23D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A14F6" w:rsidRPr="00EF5853" w:rsidRDefault="00EA14F6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A14F6" w:rsidRPr="00004704" w:rsidRDefault="00EA14F6" w:rsidP="00EA14F6">
            <w:pPr>
              <w:autoSpaceDE w:val="0"/>
              <w:autoSpaceDN w:val="0"/>
              <w:adjustRightInd w:val="0"/>
              <w:jc w:val="both"/>
            </w:pPr>
            <w:r w:rsidRPr="00004704">
              <w:t>The anchor of my purest thoughts, the nurse,</w:t>
            </w:r>
          </w:p>
          <w:p w:rsidR="00EA14F6" w:rsidRPr="00004704" w:rsidRDefault="00EA14F6" w:rsidP="00EA14F6">
            <w:pPr>
              <w:autoSpaceDE w:val="0"/>
              <w:autoSpaceDN w:val="0"/>
              <w:adjustRightInd w:val="0"/>
              <w:jc w:val="both"/>
            </w:pPr>
            <w:r w:rsidRPr="00004704">
              <w:t>The guide, the guardian of my heart, and soul</w:t>
            </w:r>
          </w:p>
          <w:p w:rsidR="00EA14F6" w:rsidRPr="00004704" w:rsidRDefault="00EA14F6" w:rsidP="00EA14F6">
            <w:pPr>
              <w:jc w:val="both"/>
            </w:pPr>
            <w:r w:rsidRPr="00004704">
              <w:t xml:space="preserve">Of all my moral being --- Annotate  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jc w:val="center"/>
            </w:pPr>
            <w:r w:rsidRPr="00004704">
              <w:t>5</w:t>
            </w:r>
          </w:p>
        </w:tc>
      </w:tr>
      <w:tr w:rsidR="00866C6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66C6D" w:rsidRPr="00004704" w:rsidRDefault="00866C6D" w:rsidP="00EA14F6">
            <w:pPr>
              <w:jc w:val="center"/>
            </w:pPr>
            <w:r w:rsidRPr="00004704">
              <w:t>(OR)</w:t>
            </w:r>
          </w:p>
        </w:tc>
      </w:tr>
      <w:tr w:rsidR="00EA14F6" w:rsidRPr="00EF5853" w:rsidTr="00D3259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A14F6" w:rsidRPr="00EF5853" w:rsidRDefault="00EA14F6" w:rsidP="0000470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A14F6" w:rsidRPr="00004704" w:rsidRDefault="00EA14F6" w:rsidP="00EA14F6">
            <w:r w:rsidRPr="00004704">
              <w:t>A damsel with a dulcimer</w:t>
            </w:r>
            <w:r w:rsidRPr="00004704">
              <w:br/>
              <w:t>In a vision once I saw;</w:t>
            </w:r>
            <w:r w:rsidRPr="00004704">
              <w:br/>
              <w:t>It was an Abyssinian maid,</w:t>
            </w:r>
            <w:r w:rsidRPr="00004704">
              <w:br/>
              <w:t>And on her dulcimer she played,</w:t>
            </w:r>
            <w:r w:rsidRPr="00004704">
              <w:br/>
              <w:t xml:space="preserve">Singing of Mount Abora --- Annotate  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CO2</w:t>
            </w:r>
          </w:p>
        </w:tc>
        <w:tc>
          <w:tcPr>
            <w:tcW w:w="950" w:type="dxa"/>
            <w:shd w:val="clear" w:color="auto" w:fill="auto"/>
          </w:tcPr>
          <w:p w:rsidR="00EA14F6" w:rsidRPr="00004704" w:rsidRDefault="00EA14F6" w:rsidP="00D32595">
            <w:pPr>
              <w:contextualSpacing/>
              <w:jc w:val="center"/>
            </w:pPr>
            <w:r w:rsidRPr="00004704">
              <w:t>5</w:t>
            </w:r>
          </w:p>
        </w:tc>
      </w:tr>
      <w:tr w:rsidR="00EA14F6" w:rsidRPr="00EF5853" w:rsidTr="0077368D">
        <w:trPr>
          <w:trHeight w:val="323"/>
        </w:trPr>
        <w:tc>
          <w:tcPr>
            <w:tcW w:w="810" w:type="dxa"/>
            <w:vMerge/>
            <w:shd w:val="clear" w:color="auto" w:fill="auto"/>
          </w:tcPr>
          <w:p w:rsidR="00EA14F6" w:rsidRPr="00EF5853" w:rsidRDefault="00EA14F6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A14F6" w:rsidRPr="00004704" w:rsidRDefault="00EA14F6" w:rsidP="00EA14F6">
            <w:pPr>
              <w:autoSpaceDE w:val="0"/>
              <w:autoSpaceDN w:val="0"/>
              <w:adjustRightInd w:val="0"/>
            </w:pPr>
            <w:r w:rsidRPr="00004704">
              <w:t xml:space="preserve">Attempt a critical summary of Coleridge’s </w:t>
            </w:r>
            <w:r w:rsidRPr="00004704">
              <w:rPr>
                <w:i/>
              </w:rPr>
              <w:t>Kubla Khan</w:t>
            </w:r>
            <w:r w:rsidRPr="00004704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autoSpaceDE w:val="0"/>
              <w:autoSpaceDN w:val="0"/>
              <w:adjustRightInd w:val="0"/>
              <w:jc w:val="center"/>
            </w:pPr>
            <w:r w:rsidRPr="00004704">
              <w:t>15</w:t>
            </w:r>
          </w:p>
          <w:p w:rsidR="00EA14F6" w:rsidRPr="00004704" w:rsidRDefault="00EA14F6" w:rsidP="00EA14F6">
            <w:pPr>
              <w:jc w:val="center"/>
            </w:pPr>
          </w:p>
        </w:tc>
      </w:tr>
      <w:tr w:rsidR="00866C6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6C6D" w:rsidRPr="00EF5853" w:rsidRDefault="00866C6D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6C6D" w:rsidRPr="00004704" w:rsidRDefault="00866C6D" w:rsidP="000047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6C6D" w:rsidRPr="00004704" w:rsidRDefault="00866C6D" w:rsidP="00004704"/>
        </w:tc>
        <w:tc>
          <w:tcPr>
            <w:tcW w:w="1170" w:type="dxa"/>
            <w:shd w:val="clear" w:color="auto" w:fill="auto"/>
          </w:tcPr>
          <w:p w:rsidR="00866C6D" w:rsidRPr="00004704" w:rsidRDefault="00866C6D" w:rsidP="00EA14F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6C6D" w:rsidRPr="00004704" w:rsidRDefault="00866C6D" w:rsidP="00EA14F6">
            <w:pPr>
              <w:jc w:val="center"/>
            </w:pPr>
          </w:p>
        </w:tc>
      </w:tr>
      <w:tr w:rsidR="00EA14F6" w:rsidRPr="00EF5853" w:rsidTr="00321B2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A14F6" w:rsidRPr="00EF5853" w:rsidRDefault="00EA14F6" w:rsidP="0000470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A14F6" w:rsidRPr="00004704" w:rsidRDefault="00EA14F6" w:rsidP="00004704">
            <w:pPr>
              <w:pStyle w:val="subjectquestion"/>
              <w:spacing w:before="0" w:beforeAutospacing="0" w:after="0" w:afterAutospacing="0"/>
            </w:pPr>
            <w:r w:rsidRPr="00004704">
              <w:t xml:space="preserve">“Look on my works, ye Mighty, and despair!” </w:t>
            </w:r>
          </w:p>
          <w:p w:rsidR="00EA14F6" w:rsidRPr="00004704" w:rsidRDefault="00EA14F6" w:rsidP="00EA14F6">
            <w:pPr>
              <w:pStyle w:val="subjectquestion"/>
              <w:spacing w:before="0" w:beforeAutospacing="0" w:after="0" w:afterAutospacing="0"/>
              <w:jc w:val="both"/>
            </w:pPr>
            <w:r w:rsidRPr="00004704">
              <w:t>Who is Ozymandias referring to when he speaks of ye Mighty? Why should they despair? Bring out the irony in the poem.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CO1</w:t>
            </w:r>
          </w:p>
        </w:tc>
        <w:tc>
          <w:tcPr>
            <w:tcW w:w="95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15</w:t>
            </w:r>
          </w:p>
        </w:tc>
      </w:tr>
      <w:tr w:rsidR="00EA14F6" w:rsidRPr="00EF5853" w:rsidTr="00127FC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A14F6" w:rsidRPr="00EF5853" w:rsidRDefault="00EA14F6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b.</w:t>
            </w:r>
          </w:p>
        </w:tc>
        <w:tc>
          <w:tcPr>
            <w:tcW w:w="6810" w:type="dxa"/>
            <w:shd w:val="clear" w:color="auto" w:fill="auto"/>
          </w:tcPr>
          <w:p w:rsidR="00EA14F6" w:rsidRPr="00004704" w:rsidRDefault="00EA14F6" w:rsidP="00004704">
            <w:r w:rsidRPr="00004704">
              <w:t>What is your impression of Ozymandias as a king?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jc w:val="center"/>
            </w:pPr>
            <w:r w:rsidRPr="00004704">
              <w:t>5</w:t>
            </w:r>
          </w:p>
        </w:tc>
      </w:tr>
      <w:tr w:rsidR="00866C6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66C6D" w:rsidRPr="00004704" w:rsidRDefault="00866C6D" w:rsidP="00EA14F6">
            <w:pPr>
              <w:jc w:val="center"/>
            </w:pPr>
            <w:r w:rsidRPr="00004704">
              <w:t>(OR)</w:t>
            </w:r>
          </w:p>
        </w:tc>
      </w:tr>
      <w:tr w:rsidR="00EA14F6" w:rsidRPr="00EF5853" w:rsidTr="00D379A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A14F6" w:rsidRPr="00EF5853" w:rsidRDefault="00EA14F6" w:rsidP="0000470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A14F6" w:rsidRPr="00004704" w:rsidRDefault="00A423FE" w:rsidP="00EA14F6">
            <w:pPr>
              <w:jc w:val="both"/>
            </w:pPr>
            <w:hyperlink r:id="rId7" w:tooltip="Discuss &quot;Medievalism&quot; in Keats' The Eve of St..." w:history="1">
              <w:r w:rsidR="00EA14F6" w:rsidRPr="00004704">
                <w:rPr>
                  <w:rStyle w:val="Hyperlink"/>
                  <w:color w:val="auto"/>
                  <w:u w:val="none"/>
                </w:rPr>
                <w:t xml:space="preserve">Identify and explain "Medievalism" in Keats' </w:t>
              </w:r>
              <w:r w:rsidR="00EA14F6" w:rsidRPr="00004704">
                <w:rPr>
                  <w:rStyle w:val="Hyperlink"/>
                  <w:i/>
                  <w:color w:val="auto"/>
                  <w:u w:val="none"/>
                </w:rPr>
                <w:t>The</w:t>
              </w:r>
              <w:r w:rsidR="00EA14F6" w:rsidRPr="00004704">
                <w:rPr>
                  <w:rStyle w:val="Hyperlink"/>
                  <w:color w:val="auto"/>
                  <w:u w:val="none"/>
                </w:rPr>
                <w:t xml:space="preserve"> </w:t>
              </w:r>
              <w:r w:rsidR="00EA14F6" w:rsidRPr="00004704">
                <w:rPr>
                  <w:rStyle w:val="Hyperlink"/>
                  <w:i/>
                  <w:color w:val="auto"/>
                  <w:u w:val="none"/>
                </w:rPr>
                <w:t>Eve of St. Agnes</w:t>
              </w:r>
            </w:hyperlink>
            <w:r w:rsidR="00EA14F6" w:rsidRPr="00004704">
              <w:t>.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jc w:val="center"/>
            </w:pPr>
            <w:r w:rsidRPr="00004704">
              <w:t>10</w:t>
            </w:r>
          </w:p>
        </w:tc>
      </w:tr>
      <w:tr w:rsidR="00EA14F6" w:rsidRPr="00EF5853" w:rsidTr="004957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A14F6" w:rsidRPr="00EF5853" w:rsidRDefault="00EA14F6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A14F6" w:rsidRPr="00004704" w:rsidRDefault="00EA14F6" w:rsidP="00EA14F6">
            <w:pPr>
              <w:jc w:val="both"/>
            </w:pPr>
            <w:r w:rsidRPr="00004704">
              <w:t>Bring out the significance of the role played by Angela and analyze her character.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jc w:val="center"/>
            </w:pPr>
            <w:r w:rsidRPr="00004704">
              <w:t>10</w:t>
            </w:r>
          </w:p>
        </w:tc>
      </w:tr>
      <w:tr w:rsidR="0094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41518" w:rsidRPr="00EF5853" w:rsidRDefault="00941518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1518" w:rsidRPr="00004704" w:rsidRDefault="00941518" w:rsidP="000047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41518" w:rsidRPr="00004704" w:rsidRDefault="00941518" w:rsidP="00EA14F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41518" w:rsidRPr="00004704" w:rsidRDefault="00941518" w:rsidP="00EA14F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41518" w:rsidRPr="00004704" w:rsidRDefault="00941518" w:rsidP="00EA14F6">
            <w:pPr>
              <w:jc w:val="center"/>
            </w:pPr>
          </w:p>
        </w:tc>
      </w:tr>
      <w:tr w:rsidR="00EA14F6" w:rsidRPr="00EF5853" w:rsidTr="00DB36A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A14F6" w:rsidRPr="00EF5853" w:rsidRDefault="00EA14F6" w:rsidP="0000470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A14F6" w:rsidRPr="00004704" w:rsidRDefault="00EA14F6" w:rsidP="00EA14F6">
            <w:pPr>
              <w:jc w:val="both"/>
            </w:pPr>
            <w:r w:rsidRPr="00004704">
              <w:rPr>
                <w:bCs/>
                <w:lang w:val="en-IN" w:eastAsia="en-IN"/>
              </w:rPr>
              <w:t xml:space="preserve">Explain the </w:t>
            </w:r>
            <w:hyperlink r:id="rId8" w:history="1">
              <w:r w:rsidRPr="00004704">
                <w:rPr>
                  <w:bCs/>
                  <w:lang w:val="en-IN" w:eastAsia="en-IN"/>
                </w:rPr>
                <w:t>characteristics of a Dramatic Monologue</w:t>
              </w:r>
            </w:hyperlink>
            <w:r w:rsidRPr="00004704">
              <w:rPr>
                <w:bCs/>
                <w:lang w:val="en-IN" w:eastAsia="en-IN"/>
              </w:rPr>
              <w:t xml:space="preserve"> with an example.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autoSpaceDE w:val="0"/>
              <w:autoSpaceDN w:val="0"/>
              <w:adjustRightInd w:val="0"/>
              <w:jc w:val="center"/>
            </w:pPr>
            <w:r w:rsidRPr="00004704">
              <w:t>4</w:t>
            </w:r>
          </w:p>
          <w:p w:rsidR="00EA14F6" w:rsidRPr="00004704" w:rsidRDefault="00EA14F6" w:rsidP="00EA14F6">
            <w:pPr>
              <w:jc w:val="center"/>
            </w:pPr>
          </w:p>
        </w:tc>
      </w:tr>
      <w:tr w:rsidR="00EA14F6" w:rsidRPr="00EF5853" w:rsidTr="009213F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A14F6" w:rsidRPr="00EF5853" w:rsidRDefault="00EA14F6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b.</w:t>
            </w:r>
          </w:p>
        </w:tc>
        <w:tc>
          <w:tcPr>
            <w:tcW w:w="6810" w:type="dxa"/>
            <w:shd w:val="clear" w:color="auto" w:fill="auto"/>
          </w:tcPr>
          <w:p w:rsidR="00EA14F6" w:rsidRPr="00004704" w:rsidRDefault="00EA14F6" w:rsidP="001D0B91">
            <w:pPr>
              <w:jc w:val="both"/>
            </w:pPr>
            <w:r w:rsidRPr="00004704">
              <w:t>Describe the character of the Duchess as projected by the Duke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autoSpaceDE w:val="0"/>
              <w:autoSpaceDN w:val="0"/>
              <w:adjustRightInd w:val="0"/>
              <w:jc w:val="center"/>
            </w:pPr>
            <w:r w:rsidRPr="00004704">
              <w:t>16</w:t>
            </w:r>
          </w:p>
        </w:tc>
      </w:tr>
      <w:tr w:rsidR="006E452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E4529" w:rsidRPr="00004704" w:rsidRDefault="006E4529" w:rsidP="00EA14F6">
            <w:pPr>
              <w:jc w:val="center"/>
            </w:pPr>
            <w:r w:rsidRPr="00004704">
              <w:t>(OR)</w:t>
            </w:r>
          </w:p>
        </w:tc>
      </w:tr>
      <w:tr w:rsidR="00EA14F6" w:rsidRPr="00EF5853" w:rsidTr="00CD628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A14F6" w:rsidRPr="00EF5853" w:rsidRDefault="00EA14F6" w:rsidP="0000470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a.</w:t>
            </w:r>
          </w:p>
        </w:tc>
        <w:tc>
          <w:tcPr>
            <w:tcW w:w="6810" w:type="dxa"/>
            <w:shd w:val="clear" w:color="auto" w:fill="auto"/>
          </w:tcPr>
          <w:p w:rsidR="00EA14F6" w:rsidRPr="00004704" w:rsidRDefault="00EA14F6" w:rsidP="00EA14F6">
            <w:pPr>
              <w:jc w:val="both"/>
            </w:pPr>
            <w:r w:rsidRPr="00004704">
              <w:t xml:space="preserve">Identify the spiritual overtones in the poem </w:t>
            </w:r>
            <w:r w:rsidRPr="00004704">
              <w:rPr>
                <w:i/>
              </w:rPr>
              <w:t>The Windhover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jc w:val="center"/>
            </w:pPr>
            <w:r w:rsidRPr="00004704">
              <w:t>15</w:t>
            </w:r>
          </w:p>
        </w:tc>
      </w:tr>
      <w:tr w:rsidR="00EA14F6" w:rsidRPr="00EF5853" w:rsidTr="00CD628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A14F6" w:rsidRPr="00EF5853" w:rsidRDefault="00EA14F6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b.</w:t>
            </w:r>
          </w:p>
        </w:tc>
        <w:tc>
          <w:tcPr>
            <w:tcW w:w="6810" w:type="dxa"/>
            <w:shd w:val="clear" w:color="auto" w:fill="auto"/>
          </w:tcPr>
          <w:p w:rsidR="00EA14F6" w:rsidRPr="00004704" w:rsidRDefault="00EA14F6" w:rsidP="00EA14F6">
            <w:pPr>
              <w:jc w:val="both"/>
            </w:pPr>
            <w:r w:rsidRPr="00004704">
              <w:t xml:space="preserve">Justify the subtitle </w:t>
            </w:r>
            <w:r w:rsidRPr="00004704">
              <w:rPr>
                <w:i/>
              </w:rPr>
              <w:t>To Christ Our Lord</w:t>
            </w:r>
            <w:r w:rsidRPr="00004704">
              <w:t xml:space="preserve"> of the poem </w:t>
            </w:r>
            <w:r w:rsidRPr="00004704">
              <w:rPr>
                <w:i/>
              </w:rPr>
              <w:t>The Windhover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A14F6" w:rsidRPr="00004704" w:rsidRDefault="00EA14F6" w:rsidP="00EA14F6">
            <w:pPr>
              <w:jc w:val="center"/>
            </w:pPr>
            <w:r w:rsidRPr="00004704">
              <w:t>5</w:t>
            </w:r>
          </w:p>
        </w:tc>
      </w:tr>
      <w:tr w:rsidR="006E452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E4529" w:rsidRPr="00004704" w:rsidRDefault="006E4529" w:rsidP="000047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4529" w:rsidRPr="00004704" w:rsidRDefault="006E4529" w:rsidP="0000470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E4529" w:rsidRPr="00004704" w:rsidRDefault="006E4529" w:rsidP="00EA14F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E4529" w:rsidRPr="00004704" w:rsidRDefault="006E4529" w:rsidP="00EA14F6">
            <w:pPr>
              <w:jc w:val="center"/>
            </w:pPr>
          </w:p>
        </w:tc>
      </w:tr>
      <w:tr w:rsidR="006E452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E4529" w:rsidRPr="00004704" w:rsidRDefault="006E4529" w:rsidP="0000470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4529" w:rsidRPr="00004704" w:rsidRDefault="006E4529" w:rsidP="00004704">
            <w:pPr>
              <w:rPr>
                <w:u w:val="single"/>
              </w:rPr>
            </w:pPr>
            <w:r w:rsidRPr="00004704">
              <w:rPr>
                <w:b/>
                <w:u w:val="single"/>
              </w:rPr>
              <w:t>Compulsory</w:t>
            </w:r>
            <w:r w:rsidRPr="00004704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E4529" w:rsidRPr="00004704" w:rsidRDefault="006E4529" w:rsidP="00EA14F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E4529" w:rsidRPr="00004704" w:rsidRDefault="006E4529" w:rsidP="00EA14F6">
            <w:pPr>
              <w:jc w:val="center"/>
            </w:pPr>
          </w:p>
        </w:tc>
      </w:tr>
      <w:tr w:rsidR="00EA14F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A14F6" w:rsidRPr="00EF5853" w:rsidRDefault="00EA14F6" w:rsidP="0000470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a.</w:t>
            </w:r>
          </w:p>
        </w:tc>
        <w:tc>
          <w:tcPr>
            <w:tcW w:w="6810" w:type="dxa"/>
            <w:shd w:val="clear" w:color="auto" w:fill="auto"/>
          </w:tcPr>
          <w:p w:rsidR="00EA14F6" w:rsidRPr="00004704" w:rsidRDefault="00A423FE" w:rsidP="00EA14F6">
            <w:pPr>
              <w:jc w:val="both"/>
            </w:pPr>
            <w:hyperlink r:id="rId9" w:tooltip="Critically analyse the poem&quot;The Blessed Damizel&quot;" w:history="1">
              <w:r w:rsidR="00EA14F6" w:rsidRPr="00004704">
                <w:rPr>
                  <w:rStyle w:val="Hyperlink"/>
                  <w:color w:val="auto"/>
                  <w:u w:val="none"/>
                </w:rPr>
                <w:t xml:space="preserve">Critically analyse the poem </w:t>
              </w:r>
              <w:r w:rsidR="00EA14F6" w:rsidRPr="00004704">
                <w:rPr>
                  <w:rStyle w:val="Hyperlink"/>
                  <w:i/>
                  <w:color w:val="auto"/>
                  <w:u w:val="none"/>
                </w:rPr>
                <w:t>The Blessed Damizel</w:t>
              </w:r>
            </w:hyperlink>
            <w:r w:rsidR="00EA14F6">
              <w:t>.</w:t>
            </w:r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CO3</w:t>
            </w:r>
          </w:p>
        </w:tc>
        <w:tc>
          <w:tcPr>
            <w:tcW w:w="95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10</w:t>
            </w:r>
          </w:p>
        </w:tc>
      </w:tr>
      <w:tr w:rsidR="00EA14F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A14F6" w:rsidRPr="00EF5853" w:rsidRDefault="00EA14F6" w:rsidP="0000470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4F6" w:rsidRPr="00004704" w:rsidRDefault="00EA14F6" w:rsidP="00004704">
            <w:pPr>
              <w:jc w:val="center"/>
            </w:pPr>
            <w:r w:rsidRPr="00004704">
              <w:t>b.</w:t>
            </w:r>
          </w:p>
        </w:tc>
        <w:tc>
          <w:tcPr>
            <w:tcW w:w="6810" w:type="dxa"/>
            <w:shd w:val="clear" w:color="auto" w:fill="auto"/>
          </w:tcPr>
          <w:p w:rsidR="00EA14F6" w:rsidRPr="00004704" w:rsidRDefault="00A423FE" w:rsidP="00EA14F6">
            <w:pPr>
              <w:jc w:val="both"/>
              <w:rPr>
                <w:b/>
              </w:rPr>
            </w:pPr>
            <w:hyperlink r:id="rId10" w:tooltip="What picture of life and human condition is being&#10;pa..." w:history="1">
              <w:r w:rsidR="00EA14F6" w:rsidRPr="00004704">
                <w:rPr>
                  <w:rStyle w:val="Hyperlink"/>
                  <w:color w:val="auto"/>
                  <w:u w:val="none"/>
                </w:rPr>
                <w:t xml:space="preserve">Explain the picture of life and human condition is being painted in the poem </w:t>
              </w:r>
              <w:r w:rsidR="00EA14F6" w:rsidRPr="00004704">
                <w:rPr>
                  <w:i/>
                </w:rPr>
                <w:t>Dover Beach</w:t>
              </w:r>
              <w:r w:rsidR="00EA14F6" w:rsidRPr="00004704">
                <w:rPr>
                  <w:rStyle w:val="Hyperlink"/>
                  <w:color w:val="auto"/>
                  <w:u w:val="none"/>
                </w:rPr>
                <w:t>?</w:t>
              </w:r>
            </w:hyperlink>
          </w:p>
        </w:tc>
        <w:tc>
          <w:tcPr>
            <w:tcW w:w="117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CO1</w:t>
            </w:r>
          </w:p>
        </w:tc>
        <w:tc>
          <w:tcPr>
            <w:tcW w:w="950" w:type="dxa"/>
            <w:shd w:val="clear" w:color="auto" w:fill="auto"/>
          </w:tcPr>
          <w:p w:rsidR="00EA14F6" w:rsidRPr="00004704" w:rsidRDefault="00EA14F6" w:rsidP="00EA14F6">
            <w:pPr>
              <w:jc w:val="center"/>
            </w:pPr>
            <w:r w:rsidRPr="00004704">
              <w:t>10</w:t>
            </w:r>
          </w:p>
        </w:tc>
      </w:tr>
    </w:tbl>
    <w:p w:rsidR="008C7BA2" w:rsidRDefault="008C7BA2" w:rsidP="00004704"/>
    <w:sectPr w:rsidR="008C7BA2" w:rsidSect="00EA14F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704"/>
    <w:rsid w:val="0000691E"/>
    <w:rsid w:val="00023B9E"/>
    <w:rsid w:val="00047DAA"/>
    <w:rsid w:val="00060CB9"/>
    <w:rsid w:val="00061821"/>
    <w:rsid w:val="000B0853"/>
    <w:rsid w:val="000E180A"/>
    <w:rsid w:val="000E4455"/>
    <w:rsid w:val="000F3EFE"/>
    <w:rsid w:val="0013728C"/>
    <w:rsid w:val="001D0B91"/>
    <w:rsid w:val="001D41FE"/>
    <w:rsid w:val="001D670F"/>
    <w:rsid w:val="001E2222"/>
    <w:rsid w:val="001F54D1"/>
    <w:rsid w:val="001F7E9B"/>
    <w:rsid w:val="00204EB0"/>
    <w:rsid w:val="00211ABA"/>
    <w:rsid w:val="0021385B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0D34"/>
    <w:rsid w:val="003B14BC"/>
    <w:rsid w:val="003B1F06"/>
    <w:rsid w:val="003C6BB4"/>
    <w:rsid w:val="003D6DA3"/>
    <w:rsid w:val="003F728C"/>
    <w:rsid w:val="00460118"/>
    <w:rsid w:val="0046314C"/>
    <w:rsid w:val="0046787F"/>
    <w:rsid w:val="004A6408"/>
    <w:rsid w:val="004F46E8"/>
    <w:rsid w:val="004F787A"/>
    <w:rsid w:val="00501F18"/>
    <w:rsid w:val="0050571C"/>
    <w:rsid w:val="005133D7"/>
    <w:rsid w:val="00537DDF"/>
    <w:rsid w:val="00543490"/>
    <w:rsid w:val="005527A4"/>
    <w:rsid w:val="00552CF0"/>
    <w:rsid w:val="00574AF9"/>
    <w:rsid w:val="005814FF"/>
    <w:rsid w:val="00581B1F"/>
    <w:rsid w:val="0059663E"/>
    <w:rsid w:val="005B3021"/>
    <w:rsid w:val="005B33E4"/>
    <w:rsid w:val="005D0F4A"/>
    <w:rsid w:val="005D3355"/>
    <w:rsid w:val="005F011C"/>
    <w:rsid w:val="0062605C"/>
    <w:rsid w:val="0064710A"/>
    <w:rsid w:val="006630D5"/>
    <w:rsid w:val="00670A67"/>
    <w:rsid w:val="00681B25"/>
    <w:rsid w:val="006C1D35"/>
    <w:rsid w:val="006C39BE"/>
    <w:rsid w:val="006C7354"/>
    <w:rsid w:val="006E4529"/>
    <w:rsid w:val="00714C68"/>
    <w:rsid w:val="00725A0A"/>
    <w:rsid w:val="007326F6"/>
    <w:rsid w:val="00745EB6"/>
    <w:rsid w:val="00755153"/>
    <w:rsid w:val="0077368D"/>
    <w:rsid w:val="00802202"/>
    <w:rsid w:val="00806A39"/>
    <w:rsid w:val="00814615"/>
    <w:rsid w:val="0081627E"/>
    <w:rsid w:val="00866C6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1641"/>
    <w:rsid w:val="00941518"/>
    <w:rsid w:val="00942884"/>
    <w:rsid w:val="0095679B"/>
    <w:rsid w:val="00963CB5"/>
    <w:rsid w:val="009B53DD"/>
    <w:rsid w:val="009C5A1D"/>
    <w:rsid w:val="009E09A3"/>
    <w:rsid w:val="00A413B3"/>
    <w:rsid w:val="00A423FE"/>
    <w:rsid w:val="00A47E2A"/>
    <w:rsid w:val="00A51923"/>
    <w:rsid w:val="00AA3F2E"/>
    <w:rsid w:val="00AA5E39"/>
    <w:rsid w:val="00AA6B40"/>
    <w:rsid w:val="00AE264C"/>
    <w:rsid w:val="00AF65C4"/>
    <w:rsid w:val="00B009B1"/>
    <w:rsid w:val="00B12BCE"/>
    <w:rsid w:val="00B14CCD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4BC8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2595"/>
    <w:rsid w:val="00D3698C"/>
    <w:rsid w:val="00D57938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14F6"/>
    <w:rsid w:val="00EB0EE0"/>
    <w:rsid w:val="00EB26EF"/>
    <w:rsid w:val="00EC33ED"/>
    <w:rsid w:val="00ED2C6B"/>
    <w:rsid w:val="00F11EDB"/>
    <w:rsid w:val="00F12F38"/>
    <w:rsid w:val="00F162EA"/>
    <w:rsid w:val="00F208C0"/>
    <w:rsid w:val="00F266A7"/>
    <w:rsid w:val="00F32118"/>
    <w:rsid w:val="00F4725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EC33E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F65C4"/>
    <w:rPr>
      <w:i/>
      <w:iCs/>
    </w:rPr>
  </w:style>
  <w:style w:type="paragraph" w:customStyle="1" w:styleId="subjectquestion">
    <w:name w:val="subject_question"/>
    <w:basedOn w:val="Normal"/>
    <w:rsid w:val="00004704"/>
    <w:pPr>
      <w:spacing w:before="100" w:beforeAutospacing="1" w:after="100" w:afterAutospacing="1"/>
    </w:pPr>
    <w:rPr>
      <w:lang w:val="en-IN" w:eastAsia="en-IN"/>
    </w:rPr>
  </w:style>
  <w:style w:type="paragraph" w:styleId="NormalWeb">
    <w:name w:val="Normal (Web)"/>
    <w:basedOn w:val="Normal"/>
    <w:uiPriority w:val="99"/>
    <w:semiHidden/>
    <w:unhideWhenUsed/>
    <w:rsid w:val="00004704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nandthepad.com/characteristics-dramatic-monologues-1213637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notes.com/homework-help/medievalism-eve-st-agnes-major-themes-long-essay-466998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notes.com/homework-help/what-picture-life-human-condition-being-painted-12260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notes.com/homework-help/critically-analyse-poem-blessed-damizel-2732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33</cp:revision>
  <cp:lastPrinted>2018-02-03T04:50:00Z</cp:lastPrinted>
  <dcterms:created xsi:type="dcterms:W3CDTF">2018-10-27T08:26:00Z</dcterms:created>
  <dcterms:modified xsi:type="dcterms:W3CDTF">2018-11-16T03:53:00Z</dcterms:modified>
</cp:coreProperties>
</file>